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A6636" w14:textId="7A14FAFE" w:rsidR="00505A17" w:rsidRDefault="00505A17" w:rsidP="00505A17">
      <w:pPr>
        <w:spacing w:line="259" w:lineRule="auto"/>
        <w:rPr>
          <w:rFonts w:ascii="Calibri" w:eastAsia="Calibri" w:hAnsi="Calibri" w:cs="Times New Roman"/>
          <w:b/>
          <w:bCs/>
          <w:color w:val="0070C0"/>
          <w:kern w:val="0"/>
          <w14:ligatures w14:val="none"/>
        </w:rPr>
      </w:pP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</w:t>
      </w:r>
      <w:proofErr w:type="gramStart"/>
      <w:r w:rsidR="00FC2805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8 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proofErr w:type="gramEnd"/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Design &amp; Technology Priority Keywords </w:t>
      </w:r>
      <w:r w:rsidR="00FC2805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      </w:t>
      </w:r>
      <w:r w:rsidRPr="00FC2805">
        <w:rPr>
          <w:rFonts w:ascii="Calibri" w:eastAsia="Calibri" w:hAnsi="Calibri" w:cs="Times New Roman"/>
          <w:b/>
          <w:bCs/>
          <w:color w:val="0070C0"/>
          <w:kern w:val="0"/>
          <w14:ligatures w14:val="none"/>
        </w:rPr>
        <w:t xml:space="preserve">Biomimicry &amp; Mechanisms </w:t>
      </w:r>
    </w:p>
    <w:p w14:paraId="416734B2" w14:textId="77777777" w:rsidR="00FC2805" w:rsidRPr="00FC2805" w:rsidRDefault="00FC2805" w:rsidP="00505A17">
      <w:pPr>
        <w:spacing w:line="259" w:lineRule="auto"/>
        <w:rPr>
          <w:rFonts w:ascii="Calibri" w:eastAsia="Calibri" w:hAnsi="Calibri" w:cs="Times New Roman"/>
          <w:b/>
          <w:bCs/>
          <w:color w:val="0070C0"/>
          <w:kern w:val="0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05A17" w:rsidRPr="009E10DD" w14:paraId="1B2626C7" w14:textId="77777777" w:rsidTr="00E50227">
        <w:tc>
          <w:tcPr>
            <w:tcW w:w="4508" w:type="dxa"/>
          </w:tcPr>
          <w:p w14:paraId="235FD187" w14:textId="77777777" w:rsidR="00505A17" w:rsidRPr="009E10DD" w:rsidRDefault="00505A17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DF5EC74" w14:textId="77777777" w:rsidR="00505A17" w:rsidRPr="009E10DD" w:rsidRDefault="00505A17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E7CF1C3" w14:textId="04915C0F" w:rsidR="00505A17" w:rsidRPr="009E10DD" w:rsidRDefault="00912473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biomimicry</w:t>
            </w:r>
          </w:p>
          <w:p w14:paraId="2A539497" w14:textId="77777777" w:rsidR="00505A17" w:rsidRPr="009E10DD" w:rsidRDefault="00505A17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3783B05" w14:textId="5376DAD4" w:rsidR="00505A17" w:rsidRPr="009E10DD" w:rsidRDefault="00D632AD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bi</w:t>
            </w:r>
            <w:r w:rsidR="00505A17" w:rsidRPr="009E10D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</w:t>
            </w:r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mim</w:t>
            </w:r>
            <w:proofErr w:type="spellEnd"/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</w:t>
            </w:r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cry</w:t>
            </w:r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167D2AAD" w14:textId="77777777" w:rsidR="00505A17" w:rsidRPr="009E10DD" w:rsidRDefault="00505A17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ADAEBFD" w14:textId="1B03766A" w:rsidR="00505A17" w:rsidRPr="009E10DD" w:rsidRDefault="00CF13B2" w:rsidP="00E50227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D</w:t>
            </w:r>
            <w:r w:rsidR="00505A17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 xml:space="preserve">sign and </w:t>
            </w:r>
            <w:r w:rsidR="00BA28CD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production of:</w:t>
            </w:r>
          </w:p>
          <w:p w14:paraId="512FE2F0" w14:textId="013FF71B" w:rsidR="00505A17" w:rsidRDefault="00407A85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</w:t>
            </w:r>
            <w:r w:rsidR="00BA28C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aterials, structures and systems</w:t>
            </w:r>
            <w:r w:rsidR="0025497B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that are modelled on </w:t>
            </w:r>
            <w:r w:rsidR="005947C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and copy natural</w:t>
            </w:r>
            <w:r w:rsidR="002C1D1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processes.</w:t>
            </w:r>
          </w:p>
          <w:p w14:paraId="35EA4755" w14:textId="77777777" w:rsidR="00390EDF" w:rsidRDefault="00390EDF" w:rsidP="00E50227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7103000F" w14:textId="574D64DA" w:rsidR="00505A17" w:rsidRPr="002C1D1D" w:rsidRDefault="00B335BB" w:rsidP="00E50227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B335BB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Applies ideas from nature to engineering, product design, and architecture.</w:t>
            </w:r>
          </w:p>
        </w:tc>
      </w:tr>
    </w:tbl>
    <w:p w14:paraId="21AA665A" w14:textId="77777777" w:rsidR="00505A17" w:rsidRDefault="00505A17" w:rsidP="00505A1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05A17" w:rsidRPr="009E10DD" w14:paraId="61C0B62F" w14:textId="77777777" w:rsidTr="00E50227">
        <w:tc>
          <w:tcPr>
            <w:tcW w:w="4508" w:type="dxa"/>
          </w:tcPr>
          <w:p w14:paraId="21255E2B" w14:textId="77777777" w:rsidR="00505A17" w:rsidRPr="009E10DD" w:rsidRDefault="00505A17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19A586F" w14:textId="77777777" w:rsidR="00505A17" w:rsidRPr="009E10DD" w:rsidRDefault="00505A17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93F78BD" w14:textId="7393DD74" w:rsidR="00505A17" w:rsidRPr="009E10DD" w:rsidRDefault="007714A9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</w:t>
            </w:r>
            <w:r w:rsidR="00D632AD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inear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motion</w:t>
            </w:r>
          </w:p>
          <w:p w14:paraId="6307990A" w14:textId="77777777" w:rsidR="00505A17" w:rsidRDefault="00505A17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586FF2F" w14:textId="56541023" w:rsidR="00505A17" w:rsidRPr="00A0664F" w:rsidRDefault="003B4550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lin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e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ar</w:t>
            </w:r>
            <w:proofErr w:type="spellEnd"/>
            <w:r w:rsidR="007714A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</w:t>
            </w:r>
            <w:proofErr w:type="spellStart"/>
            <w:proofErr w:type="gramStart"/>
            <w:r w:rsidR="007714A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mo</w:t>
            </w:r>
            <w:proofErr w:type="spellEnd"/>
            <w:r w:rsidR="007714A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 w:rsidR="007714A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7714A9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16F86CCB" w14:textId="77777777" w:rsidR="00505A17" w:rsidRPr="009E10DD" w:rsidRDefault="00505A17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27023C9" w14:textId="3416EB01" w:rsidR="00773815" w:rsidRDefault="0038397A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773815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Mo</w:t>
            </w:r>
            <w:r w:rsidR="00773815" w:rsidRPr="00773815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ves something</w:t>
            </w:r>
            <w:r w:rsidR="00407A85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  <w:r w:rsidR="00773815" w:rsidRPr="0077381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20A0E171" w14:textId="77777777" w:rsidR="00773815" w:rsidRDefault="00773815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62B9DF29" w14:textId="1E3371A8" w:rsidR="00505A17" w:rsidRDefault="00773815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 a straight line, in one direction.</w:t>
            </w:r>
          </w:p>
          <w:p w14:paraId="35F2B31B" w14:textId="6E166B80" w:rsidR="007209D2" w:rsidRPr="0036269D" w:rsidRDefault="007209D2" w:rsidP="00E50227">
            <w:pPr>
              <w:rPr>
                <w:rFonts w:ascii="Calibri" w:eastAsia="Aptos" w:hAnsi="Calibri" w:cs="Calibri"/>
                <w:noProof/>
                <w:color w:val="0070C0"/>
                <w:sz w:val="28"/>
                <w:szCs w:val="28"/>
              </w:rPr>
            </w:pPr>
            <w:r w:rsidRPr="0036269D">
              <w:rPr>
                <w:rFonts w:ascii="Calibri" w:eastAsia="Aptos" w:hAnsi="Calibri" w:cs="Calibri"/>
                <w:noProof/>
                <w:color w:val="0070C0"/>
                <w:sz w:val="28"/>
                <w:szCs w:val="28"/>
              </w:rPr>
              <w:t xml:space="preserve">e.g. </w:t>
            </w:r>
            <w:r w:rsidR="0036269D" w:rsidRPr="0036269D">
              <w:rPr>
                <w:rFonts w:ascii="Calibri" w:eastAsia="Aptos" w:hAnsi="Calibri" w:cs="Calibri"/>
                <w:noProof/>
                <w:color w:val="0070C0"/>
                <w:sz w:val="28"/>
                <w:szCs w:val="28"/>
              </w:rPr>
              <w:t xml:space="preserve"> a train moving down a track</w:t>
            </w:r>
          </w:p>
          <w:p w14:paraId="0FB30482" w14:textId="06035C98" w:rsidR="00505A17" w:rsidRPr="009E10DD" w:rsidRDefault="00407A85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A03EC64" wp14:editId="5467FB0C">
                      <wp:simplePos x="0" y="0"/>
                      <wp:positionH relativeFrom="column">
                        <wp:posOffset>126917</wp:posOffset>
                      </wp:positionH>
                      <wp:positionV relativeFrom="paragraph">
                        <wp:posOffset>372000</wp:posOffset>
                      </wp:positionV>
                      <wp:extent cx="787179" cy="174928"/>
                      <wp:effectExtent l="0" t="19050" r="32385" b="34925"/>
                      <wp:wrapNone/>
                      <wp:docPr id="2029400591" name="Arrow: Righ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7179" cy="174928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4E778C7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" o:spid="_x0000_s1026" type="#_x0000_t13" style="position:absolute;margin-left:10pt;margin-top:29.3pt;width:62pt;height:1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" adj="19200" fillcolor="#83caeb [1300]" strokecolor="#030e13 [484]" strokeweight="1pt"/>
                  </w:pict>
                </mc:Fallback>
              </mc:AlternateContent>
            </w:r>
            <w:r w:rsidR="006E5ACD" w:rsidRPr="00D43B05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2433D77" wp14:editId="3E6AD2D5">
                  <wp:simplePos x="0" y="0"/>
                  <wp:positionH relativeFrom="column">
                    <wp:posOffset>1359673</wp:posOffset>
                  </wp:positionH>
                  <wp:positionV relativeFrom="paragraph">
                    <wp:posOffset>173659</wp:posOffset>
                  </wp:positionV>
                  <wp:extent cx="1132068" cy="540689"/>
                  <wp:effectExtent l="0" t="0" r="0" b="0"/>
                  <wp:wrapSquare wrapText="bothSides"/>
                  <wp:docPr id="15624060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406080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068" cy="540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2DCC74E" w14:textId="77777777" w:rsidR="00D2320D" w:rsidRPr="009E10DD" w:rsidRDefault="00D2320D" w:rsidP="00505A17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05A17" w:rsidRPr="009E10DD" w14:paraId="5B08F664" w14:textId="77777777" w:rsidTr="00E50227">
        <w:tc>
          <w:tcPr>
            <w:tcW w:w="4508" w:type="dxa"/>
          </w:tcPr>
          <w:p w14:paraId="3602BBC6" w14:textId="77777777" w:rsidR="00505A17" w:rsidRPr="009E10DD" w:rsidRDefault="00505A17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1EA7DD6" w14:textId="77777777" w:rsidR="00505A17" w:rsidRPr="009E10DD" w:rsidRDefault="00505A17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BEA4B97" w14:textId="3FB5E60A" w:rsidR="00505A17" w:rsidRPr="009E10DD" w:rsidRDefault="00407A85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reciprocation</w:t>
            </w:r>
          </w:p>
          <w:p w14:paraId="2662B952" w14:textId="77777777" w:rsidR="00505A17" w:rsidRPr="009E10DD" w:rsidRDefault="00505A17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46C53FC" w14:textId="68A08807" w:rsidR="00505A17" w:rsidRPr="009E10DD" w:rsidRDefault="00407A85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re / </w:t>
            </w:r>
            <w:proofErr w:type="spellStart"/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ip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F51B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proofErr w:type="spellStart"/>
            <w:r w:rsidR="00F51B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ro</w:t>
            </w:r>
            <w:proofErr w:type="spellEnd"/>
            <w:r w:rsidR="00F51B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gramStart"/>
            <w:r w:rsidR="00F51B9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ca </w:t>
            </w:r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</w:t>
            </w:r>
            <w:proofErr w:type="gramEnd"/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  <w:r w:rsidR="00505A1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3ADEB22E" w14:textId="77777777" w:rsidR="00505A17" w:rsidRPr="009E10DD" w:rsidRDefault="00505A17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C665B11" w14:textId="44B25953" w:rsidR="00505A17" w:rsidRPr="002143B0" w:rsidRDefault="00106F5C" w:rsidP="00E50227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2143B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Repeat</w:t>
            </w:r>
            <w:r w:rsidR="00F2508C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ed</w:t>
            </w:r>
            <w:r w:rsidR="00505A17" w:rsidRPr="002143B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4DC0522C" w14:textId="4C1A7FF6" w:rsidR="00505A17" w:rsidRDefault="00505A17" w:rsidP="00E50227">
            <w:r>
              <w:t xml:space="preserve"> </w:t>
            </w:r>
          </w:p>
          <w:p w14:paraId="661D4842" w14:textId="33767228" w:rsidR="00F2508C" w:rsidRDefault="00F2508C" w:rsidP="00F2508C">
            <w:pPr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</w:pPr>
            <w:r w:rsidRPr="00F45E69"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  <w:t xml:space="preserve">Up and </w:t>
            </w:r>
            <w:r w:rsidR="00F45E69" w:rsidRPr="00F45E69"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  <w:t>down motion</w:t>
            </w:r>
            <w:r w:rsidR="00F45E69"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  <w:t xml:space="preserve"> or back and forth motion</w:t>
            </w:r>
            <w:r w:rsidR="00367436">
              <w:rPr>
                <w:rStyle w:val="Strong"/>
                <w:rFonts w:ascii="Calibri" w:hAnsi="Calibri" w:cs="Calibri"/>
                <w:b w:val="0"/>
                <w:bCs w:val="0"/>
                <w:sz w:val="28"/>
                <w:szCs w:val="28"/>
              </w:rPr>
              <w:t xml:space="preserve"> in a straight line.</w:t>
            </w:r>
          </w:p>
          <w:p w14:paraId="41C4AECB" w14:textId="084E8722" w:rsidR="000579AF" w:rsidRDefault="00F03444" w:rsidP="00F2508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 w:rsidRPr="00D43B0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8C16BCE" wp14:editId="47810222">
                  <wp:simplePos x="0" y="0"/>
                  <wp:positionH relativeFrom="column">
                    <wp:posOffset>1924216</wp:posOffset>
                  </wp:positionH>
                  <wp:positionV relativeFrom="paragraph">
                    <wp:posOffset>74047</wp:posOffset>
                  </wp:positionV>
                  <wp:extent cx="717605" cy="879920"/>
                  <wp:effectExtent l="0" t="0" r="6350" b="0"/>
                  <wp:wrapSquare wrapText="bothSides"/>
                  <wp:docPr id="5273773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37730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605" cy="879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79AF" w:rsidRPr="000579AF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e.g. </w:t>
            </w:r>
            <w:r w:rsidR="000579AF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a piston </w:t>
            </w:r>
            <w:r w:rsidR="00CE2B7A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or pump.</w:t>
            </w:r>
          </w:p>
          <w:p w14:paraId="1DE30115" w14:textId="62A5A8ED" w:rsidR="00CE2B7A" w:rsidRDefault="00CE2B7A" w:rsidP="00F2508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0070C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2FD23A3" wp14:editId="186FD442">
                      <wp:simplePos x="0" y="0"/>
                      <wp:positionH relativeFrom="column">
                        <wp:posOffset>285942</wp:posOffset>
                      </wp:positionH>
                      <wp:positionV relativeFrom="paragraph">
                        <wp:posOffset>79485</wp:posOffset>
                      </wp:positionV>
                      <wp:extent cx="121865" cy="598888"/>
                      <wp:effectExtent l="19050" t="19050" r="31115" b="29845"/>
                      <wp:wrapNone/>
                      <wp:docPr id="864986916" name="Arrow: Up-Dow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865" cy="598888"/>
                              </a:xfrm>
                              <a:prstGeom prst="upDown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E3FB07" id="_x0000_t70" coordsize="21600,21600" o:spt="70" adj="5400,4320" path="m10800,l21600@0@3@0@3@2,21600@2,10800,21600,0@2@1@2@1@0,0@0xe">
                      <v:stroke joinstyle="miter"/>
                      <v:formulas>
                        <v:f eqn="val #1"/>
                        <v:f eqn="val #0"/>
                        <v:f eqn="sum 21600 0 #1"/>
                        <v:f eqn="sum 21600 0 #0"/>
                        <v:f eqn="prod #1 #0 10800"/>
                        <v:f eqn="sum #1 0 @4"/>
                        <v:f eqn="sum 21600 0 @5"/>
                      </v:formulas>
                      <v:path o:connecttype="custom" o:connectlocs="10800,0;0,@0;@1,10800;0,@2;10800,21600;21600,@2;@3,10800;21600,@0" o:connectangles="270,180,180,180,90,0,0,0" textboxrect="@1,@5,@3,@6"/>
                      <v:handles>
                        <v:h position="#0,#1" xrange="0,10800" yrange="0,10800"/>
                      </v:handles>
                    </v:shapetype>
                    <v:shape id="Arrow: Up-Down 2" o:spid="_x0000_s1026" type="#_x0000_t70" style="position:absolute;margin-left:22.5pt;margin-top:6.25pt;width:9.6pt;height:4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" adj=",2198" fillcolor="#83caeb [1300]" strokecolor="#030e13 [484]" strokeweight="1pt"/>
                  </w:pict>
                </mc:Fallback>
              </mc:AlternateContent>
            </w:r>
          </w:p>
          <w:p w14:paraId="1A1263B0" w14:textId="53197562" w:rsidR="00CE2B7A" w:rsidRPr="000579AF" w:rsidRDefault="00002941" w:rsidP="00F2508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0070C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2B90905" wp14:editId="152EB920">
                      <wp:simplePos x="0" y="0"/>
                      <wp:positionH relativeFrom="column">
                        <wp:posOffset>699328</wp:posOffset>
                      </wp:positionH>
                      <wp:positionV relativeFrom="paragraph">
                        <wp:posOffset>45306</wp:posOffset>
                      </wp:positionV>
                      <wp:extent cx="747422" cy="143123"/>
                      <wp:effectExtent l="19050" t="19050" r="14605" b="47625"/>
                      <wp:wrapNone/>
                      <wp:docPr id="541672459" name="Arrow: Left-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7422" cy="143123"/>
                              </a:xfrm>
                              <a:prstGeom prst="leftRight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D1C3241" id="_x0000_t69" coordsize="21600,21600" o:spt="69" adj="4320,5400" path="m,10800l@0,21600@0@3@2@3@2,21600,21600,10800@2,0@2@1@0@1@0,xe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o:connecttype="custom" o:connectlocs="@2,0;10800,@1;@0,0;0,10800;@0,21600;10800,@3;@2,21600;21600,10800" o:connectangles="270,270,270,180,90,90,90,0" textboxrect="@5,@1,@6,@3"/>
                      <v:handles>
                        <v:h position="#0,#1" xrange="0,10800" yrange="0,10800"/>
                      </v:handles>
                    </v:shapetype>
                    <v:shape id="Arrow: Left-Right 3" o:spid="_x0000_s1026" type="#_x0000_t69" style="position:absolute;margin-left:55.05pt;margin-top:3.55pt;width:58.85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" adj="2068" fillcolor="#83caeb [1300]" strokecolor="#030e13 [484]" strokeweight="1pt"/>
                  </w:pict>
                </mc:Fallback>
              </mc:AlternateContent>
            </w:r>
          </w:p>
          <w:p w14:paraId="0C6A09DC" w14:textId="57320F7B" w:rsidR="00505A17" w:rsidRPr="007335D5" w:rsidRDefault="00505A17" w:rsidP="00E50227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</w:p>
        </w:tc>
      </w:tr>
    </w:tbl>
    <w:p w14:paraId="6D63C3D7" w14:textId="77777777" w:rsidR="00D2320D" w:rsidRDefault="00D2320D" w:rsidP="00505A1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2320D" w:rsidRPr="009E10DD" w14:paraId="678813BE" w14:textId="77777777" w:rsidTr="00E50227">
        <w:tc>
          <w:tcPr>
            <w:tcW w:w="4508" w:type="dxa"/>
          </w:tcPr>
          <w:p w14:paraId="182241E8" w14:textId="77777777" w:rsidR="00D2320D" w:rsidRPr="009E10DD" w:rsidRDefault="00D2320D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5472ED4" w14:textId="77777777" w:rsidR="00D2320D" w:rsidRPr="009E10DD" w:rsidRDefault="00D2320D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6DC7B25" w14:textId="77777777" w:rsidR="00D2320D" w:rsidRPr="009E10DD" w:rsidRDefault="00D2320D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rotary</w:t>
            </w:r>
          </w:p>
          <w:p w14:paraId="136D054C" w14:textId="77777777" w:rsidR="00D2320D" w:rsidRPr="00C25873" w:rsidRDefault="00D2320D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5870F9B1" w14:textId="77777777" w:rsidR="00D2320D" w:rsidRDefault="00D2320D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ro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tar / y</w:t>
            </w:r>
          </w:p>
          <w:p w14:paraId="0127E747" w14:textId="77777777" w:rsidR="00D2320D" w:rsidRPr="009E10DD" w:rsidRDefault="00D2320D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2E03873" w14:textId="77777777" w:rsidR="00D2320D" w:rsidRDefault="00D2320D" w:rsidP="00E50227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Where something:</w:t>
            </w:r>
          </w:p>
          <w:p w14:paraId="1EE293AF" w14:textId="77777777" w:rsidR="00D2320D" w:rsidRDefault="00D2320D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Moves around in a circle around a central point</w:t>
            </w:r>
          </w:p>
          <w:p w14:paraId="754861FC" w14:textId="77777777" w:rsidR="00D2320D" w:rsidRPr="00216E2D" w:rsidRDefault="00D2320D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0579AF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e.g. </w:t>
            </w:r>
            <w: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a wheel or fan blades</w:t>
            </w:r>
            <w:r w:rsidRPr="002B1B81">
              <w:t xml:space="preserve"> </w:t>
            </w:r>
          </w:p>
          <w:p w14:paraId="74E3F056" w14:textId="77777777" w:rsidR="00D2320D" w:rsidRPr="009E10DD" w:rsidRDefault="00D2320D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2B1B81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A6A4DA4" wp14:editId="0B3182D2">
                  <wp:simplePos x="0" y="0"/>
                  <wp:positionH relativeFrom="column">
                    <wp:posOffset>1955165</wp:posOffset>
                  </wp:positionH>
                  <wp:positionV relativeFrom="paragraph">
                    <wp:posOffset>41910</wp:posOffset>
                  </wp:positionV>
                  <wp:extent cx="618490" cy="683260"/>
                  <wp:effectExtent l="0" t="0" r="0" b="2540"/>
                  <wp:wrapSquare wrapText="bothSides"/>
                  <wp:docPr id="16527400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2740038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07" r="14549" b="188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683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1B81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05745788" wp14:editId="5B4EBA72">
                  <wp:simplePos x="0" y="0"/>
                  <wp:positionH relativeFrom="column">
                    <wp:posOffset>1025083</wp:posOffset>
                  </wp:positionH>
                  <wp:positionV relativeFrom="paragraph">
                    <wp:posOffset>50138</wp:posOffset>
                  </wp:positionV>
                  <wp:extent cx="687705" cy="650875"/>
                  <wp:effectExtent l="0" t="0" r="0" b="0"/>
                  <wp:wrapSquare wrapText="bothSides"/>
                  <wp:docPr id="18164403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440373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705" cy="65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1B81">
              <w:rPr>
                <w:noProof/>
              </w:rPr>
              <w:drawing>
                <wp:inline distT="0" distB="0" distL="0" distR="0" wp14:anchorId="76539089" wp14:editId="7EDCD1E6">
                  <wp:extent cx="745683" cy="752785"/>
                  <wp:effectExtent l="0" t="0" r="0" b="9525"/>
                  <wp:docPr id="11875673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56730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480" cy="754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B1B81">
              <w:t xml:space="preserve"> </w:t>
            </w:r>
          </w:p>
        </w:tc>
      </w:tr>
    </w:tbl>
    <w:p w14:paraId="506FD97C" w14:textId="77777777" w:rsidR="00D2320D" w:rsidRDefault="00D2320D" w:rsidP="00505A1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2320D" w:rsidRPr="009E10DD" w14:paraId="5807AC93" w14:textId="77777777" w:rsidTr="003B1FE3">
        <w:tc>
          <w:tcPr>
            <w:tcW w:w="4508" w:type="dxa"/>
          </w:tcPr>
          <w:p w14:paraId="3EFD19E2" w14:textId="77777777" w:rsidR="00D2320D" w:rsidRPr="009E10DD" w:rsidRDefault="00D2320D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ED6C4A0" w14:textId="77777777" w:rsidR="00D2320D" w:rsidRPr="009E10DD" w:rsidRDefault="00D2320D" w:rsidP="00E50227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041F993" w14:textId="77777777" w:rsidR="00D2320D" w:rsidRPr="009E10DD" w:rsidRDefault="00D2320D" w:rsidP="00E50227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oscillation</w:t>
            </w:r>
          </w:p>
          <w:p w14:paraId="5E10793B" w14:textId="77777777" w:rsidR="00D2320D" w:rsidRPr="009E10DD" w:rsidRDefault="00D2320D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907BDCD" w14:textId="77777777" w:rsidR="00D2320D" w:rsidRPr="009E10DD" w:rsidRDefault="00D2320D" w:rsidP="00E50227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os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cil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la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7909347D" w14:textId="77777777" w:rsidR="00D2320D" w:rsidRPr="009E10DD" w:rsidRDefault="00D2320D" w:rsidP="00E50227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12FA980" w14:textId="77777777" w:rsidR="00D2320D" w:rsidRPr="00A60C50" w:rsidRDefault="00D2320D" w:rsidP="00E50227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Curved backwards and forwards motion that:</w:t>
            </w:r>
          </w:p>
          <w:p w14:paraId="4C868AB6" w14:textId="77777777" w:rsidR="00D2320D" w:rsidRDefault="00D2320D" w:rsidP="00E50227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Swings in an arc from a centre point</w:t>
            </w:r>
            <w:r w:rsidRPr="00744FC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  <w:p w14:paraId="608441A8" w14:textId="77777777" w:rsidR="00D2320D" w:rsidRPr="004E5A32" w:rsidRDefault="00D2320D" w:rsidP="00E50227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4E5A32">
              <w:rPr>
                <w:noProof/>
                <w:color w:val="0070C0"/>
              </w:rPr>
              <w:drawing>
                <wp:anchor distT="0" distB="0" distL="114300" distR="114300" simplePos="0" relativeHeight="251676672" behindDoc="0" locked="0" layoutInCell="1" allowOverlap="1" wp14:anchorId="39745D3E" wp14:editId="4029E532">
                  <wp:simplePos x="0" y="0"/>
                  <wp:positionH relativeFrom="column">
                    <wp:posOffset>2337573</wp:posOffset>
                  </wp:positionH>
                  <wp:positionV relativeFrom="paragraph">
                    <wp:posOffset>51766</wp:posOffset>
                  </wp:positionV>
                  <wp:extent cx="316865" cy="1004570"/>
                  <wp:effectExtent l="0" t="0" r="6985" b="5080"/>
                  <wp:wrapSquare wrapText="bothSides"/>
                  <wp:docPr id="2828055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805557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65" cy="1004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5A32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e.g. a swing or clock pendulum</w:t>
            </w:r>
          </w:p>
          <w:p w14:paraId="4CD7A631" w14:textId="77777777" w:rsidR="00D2320D" w:rsidRPr="009E10DD" w:rsidRDefault="00D2320D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0F2137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24A888E" wp14:editId="20657DD0">
                  <wp:simplePos x="0" y="0"/>
                  <wp:positionH relativeFrom="column">
                    <wp:posOffset>811033</wp:posOffset>
                  </wp:positionH>
                  <wp:positionV relativeFrom="paragraph">
                    <wp:posOffset>54969</wp:posOffset>
                  </wp:positionV>
                  <wp:extent cx="990346" cy="747423"/>
                  <wp:effectExtent l="0" t="0" r="635" b="0"/>
                  <wp:wrapSquare wrapText="bothSides"/>
                  <wp:docPr id="7382440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244052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346" cy="74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0F8FAE" w14:textId="77777777" w:rsidR="00D2320D" w:rsidRPr="009E10DD" w:rsidRDefault="00D2320D" w:rsidP="00E5022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608DE7A9" w14:textId="77777777" w:rsidR="00D2320D" w:rsidRPr="009E10DD" w:rsidRDefault="00D2320D" w:rsidP="00505A1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B1FE3" w:rsidRPr="009E10DD" w14:paraId="425A09DD" w14:textId="77777777" w:rsidTr="00BC76AF">
        <w:tc>
          <w:tcPr>
            <w:tcW w:w="4508" w:type="dxa"/>
          </w:tcPr>
          <w:p w14:paraId="0C3FE51E" w14:textId="77777777" w:rsidR="003B1FE3" w:rsidRPr="009E10DD" w:rsidRDefault="003B1FE3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A455A29" w14:textId="77777777" w:rsidR="003B1FE3" w:rsidRPr="009E10DD" w:rsidRDefault="003B1FE3" w:rsidP="006D67C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1A09B75" w14:textId="5854028A" w:rsidR="003B1FE3" w:rsidRPr="009E10DD" w:rsidRDefault="00A05D70" w:rsidP="006D67C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lever</w:t>
            </w:r>
          </w:p>
          <w:p w14:paraId="297892B3" w14:textId="77777777" w:rsidR="003B1FE3" w:rsidRPr="009E10DD" w:rsidRDefault="003B1FE3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1A0A38A" w14:textId="14893C8B" w:rsidR="003B1FE3" w:rsidRPr="009E10DD" w:rsidRDefault="003B1FE3" w:rsidP="006D67C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5AAE95AF" w14:textId="77777777" w:rsidR="003B1FE3" w:rsidRPr="009E10DD" w:rsidRDefault="003B1FE3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9700923" w14:textId="77777777" w:rsidR="004F4705" w:rsidRPr="00283744" w:rsidRDefault="00786E19" w:rsidP="006D67CC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283744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rigid rod</w:t>
            </w:r>
            <w:r w:rsidR="004F4705" w:rsidRPr="00283744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3D5D6863" w14:textId="77777777" w:rsidR="004F4705" w:rsidRDefault="004F4705" w:rsidP="006D67C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F67AB0C" w14:textId="77777777" w:rsidR="003513AE" w:rsidRDefault="003513AE" w:rsidP="006D67C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</w:t>
            </w:r>
            <w:r w:rsidR="00786E19" w:rsidRPr="004F470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ivoted on a fixed axis called a fulcrum. </w:t>
            </w:r>
          </w:p>
          <w:p w14:paraId="037F6142" w14:textId="77777777" w:rsidR="00283744" w:rsidRDefault="00283744" w:rsidP="006D67C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4126FDC" w14:textId="36F407E7" w:rsidR="003B1FE3" w:rsidRPr="009E10DD" w:rsidRDefault="003513AE" w:rsidP="003513AE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</w:t>
            </w:r>
            <w:r w:rsidR="00786E19" w:rsidRPr="004F470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sed to change the direction of a force and to make the force larger or smaller.</w:t>
            </w:r>
          </w:p>
        </w:tc>
      </w:tr>
    </w:tbl>
    <w:p w14:paraId="3495F6F7" w14:textId="77777777" w:rsidR="00505A17" w:rsidRPr="009E10DD" w:rsidRDefault="00505A17" w:rsidP="00505A17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C76AF" w:rsidRPr="009E10DD" w14:paraId="7A67674C" w14:textId="77777777" w:rsidTr="00DA56CB">
        <w:tc>
          <w:tcPr>
            <w:tcW w:w="4508" w:type="dxa"/>
          </w:tcPr>
          <w:p w14:paraId="0E759D05" w14:textId="77777777" w:rsidR="00BC76AF" w:rsidRPr="009E10DD" w:rsidRDefault="00BC76AF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1159445" w14:textId="77777777" w:rsidR="00BC76AF" w:rsidRPr="009E10DD" w:rsidRDefault="00BC76AF" w:rsidP="006D67C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3E5F189" w14:textId="5B8F956C" w:rsidR="00BC76AF" w:rsidRPr="009E10DD" w:rsidRDefault="00BC76AF" w:rsidP="006D67C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mechanism</w:t>
            </w:r>
          </w:p>
          <w:p w14:paraId="676FDFC5" w14:textId="77777777" w:rsidR="00BC76AF" w:rsidRPr="009E10DD" w:rsidRDefault="00BC76AF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9E881F3" w14:textId="38BA3FD5" w:rsidR="00BC76AF" w:rsidRPr="009E10DD" w:rsidRDefault="00BC76AF" w:rsidP="006D67C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mech / an / ism </w:t>
            </w:r>
          </w:p>
          <w:p w14:paraId="77CE2B01" w14:textId="77777777" w:rsidR="00BC76AF" w:rsidRPr="009E10DD" w:rsidRDefault="00BC76AF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CD04D25" w14:textId="77777777" w:rsidR="00BC76AF" w:rsidRDefault="00BC76AF" w:rsidP="006D67C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631E574B" w14:textId="77777777" w:rsidR="009779AF" w:rsidRDefault="009779AF" w:rsidP="009779AF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E2C6BB2" w14:textId="1E07B143" w:rsidR="009779AF" w:rsidRPr="009E10DD" w:rsidRDefault="009779AF" w:rsidP="009779AF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</w:t>
            </w:r>
            <w:r w:rsidRPr="009779A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part of a machine, or a set of parts that work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together.</w:t>
            </w:r>
          </w:p>
          <w:p w14:paraId="2339C5D6" w14:textId="36AE4BB3" w:rsidR="00BC76AF" w:rsidRPr="009E10DD" w:rsidRDefault="00BC76AF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0E822296" w14:textId="77777777" w:rsidR="00505A17" w:rsidRDefault="00505A17" w:rsidP="00505A17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A56CB" w:rsidRPr="009E10DD" w14:paraId="74F20356" w14:textId="77777777" w:rsidTr="002E3A4E">
        <w:tc>
          <w:tcPr>
            <w:tcW w:w="4508" w:type="dxa"/>
          </w:tcPr>
          <w:p w14:paraId="2AD158FD" w14:textId="77777777" w:rsidR="00DA56CB" w:rsidRPr="009E10DD" w:rsidRDefault="00DA56CB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C4F9F5A" w14:textId="77777777" w:rsidR="00DA56CB" w:rsidRPr="009E10DD" w:rsidRDefault="00DA56CB" w:rsidP="006D67C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5A1176F" w14:textId="1C07A14E" w:rsidR="00DA56CB" w:rsidRPr="009E10DD" w:rsidRDefault="00DA56CB" w:rsidP="006D67C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linkages</w:t>
            </w:r>
          </w:p>
          <w:p w14:paraId="200CF211" w14:textId="77777777" w:rsidR="00DA56CB" w:rsidRPr="009E10DD" w:rsidRDefault="00DA56CB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BAF2981" w14:textId="48E35FD6" w:rsidR="00DA56CB" w:rsidRPr="009E10DD" w:rsidRDefault="00DA56CB" w:rsidP="006D67C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link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a</w:t>
            </w:r>
            <w:r w:rsidR="005434F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g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es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79D7FD98" w14:textId="77777777" w:rsidR="00DA56CB" w:rsidRPr="009E10DD" w:rsidRDefault="00DA56CB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053DFC4" w14:textId="77777777" w:rsidR="002E3A4E" w:rsidRPr="002E3A4E" w:rsidRDefault="002E3A4E" w:rsidP="006D67CC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2E3A4E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S</w:t>
            </w:r>
            <w:r w:rsidRPr="002E3A4E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ets of connected parts that</w:t>
            </w:r>
            <w:r w:rsidRPr="002E3A4E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1E9449EF" w14:textId="77777777" w:rsidR="002E3A4E" w:rsidRDefault="002E3A4E" w:rsidP="006D67C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51AEC90" w14:textId="2DD6340F" w:rsidR="00DA56CB" w:rsidRPr="009E10DD" w:rsidRDefault="002E3A4E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</w:t>
            </w:r>
            <w:r w:rsidRPr="002E3A4E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ork together to control movement in a product or mechanism.</w:t>
            </w:r>
          </w:p>
        </w:tc>
      </w:tr>
    </w:tbl>
    <w:p w14:paraId="66215620" w14:textId="77777777" w:rsidR="00010042" w:rsidRDefault="00010042"/>
    <w:sectPr w:rsidR="00010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A17"/>
    <w:rsid w:val="00002941"/>
    <w:rsid w:val="00010042"/>
    <w:rsid w:val="000579AF"/>
    <w:rsid w:val="00106F5C"/>
    <w:rsid w:val="002143B0"/>
    <w:rsid w:val="0025497B"/>
    <w:rsid w:val="00271ADD"/>
    <w:rsid w:val="00283744"/>
    <w:rsid w:val="002C1D1D"/>
    <w:rsid w:val="002E3A4E"/>
    <w:rsid w:val="003019F8"/>
    <w:rsid w:val="00307168"/>
    <w:rsid w:val="003513AE"/>
    <w:rsid w:val="0036269D"/>
    <w:rsid w:val="00367436"/>
    <w:rsid w:val="0038397A"/>
    <w:rsid w:val="00390EDF"/>
    <w:rsid w:val="003A11F3"/>
    <w:rsid w:val="003B1FE3"/>
    <w:rsid w:val="003B4550"/>
    <w:rsid w:val="003F5E1D"/>
    <w:rsid w:val="00407A85"/>
    <w:rsid w:val="00434F35"/>
    <w:rsid w:val="004E5A32"/>
    <w:rsid w:val="004F4705"/>
    <w:rsid w:val="00505A17"/>
    <w:rsid w:val="005434F7"/>
    <w:rsid w:val="005947C6"/>
    <w:rsid w:val="0063433B"/>
    <w:rsid w:val="00663706"/>
    <w:rsid w:val="0066672B"/>
    <w:rsid w:val="006861BF"/>
    <w:rsid w:val="006B3306"/>
    <w:rsid w:val="006D08C8"/>
    <w:rsid w:val="006E5ACD"/>
    <w:rsid w:val="007209D2"/>
    <w:rsid w:val="007714A9"/>
    <w:rsid w:val="00773815"/>
    <w:rsid w:val="00786E19"/>
    <w:rsid w:val="007D3E58"/>
    <w:rsid w:val="008607F8"/>
    <w:rsid w:val="008E4860"/>
    <w:rsid w:val="00905801"/>
    <w:rsid w:val="00912473"/>
    <w:rsid w:val="009779AF"/>
    <w:rsid w:val="00A00B0A"/>
    <w:rsid w:val="00A05D70"/>
    <w:rsid w:val="00B32F4D"/>
    <w:rsid w:val="00B335BB"/>
    <w:rsid w:val="00BA28CD"/>
    <w:rsid w:val="00BA5F68"/>
    <w:rsid w:val="00BC76AF"/>
    <w:rsid w:val="00C25873"/>
    <w:rsid w:val="00CA0022"/>
    <w:rsid w:val="00CE2B7A"/>
    <w:rsid w:val="00CF13B2"/>
    <w:rsid w:val="00CF41BF"/>
    <w:rsid w:val="00D2320D"/>
    <w:rsid w:val="00D530B7"/>
    <w:rsid w:val="00D632AD"/>
    <w:rsid w:val="00DA56CB"/>
    <w:rsid w:val="00E34267"/>
    <w:rsid w:val="00F03444"/>
    <w:rsid w:val="00F2508C"/>
    <w:rsid w:val="00F32117"/>
    <w:rsid w:val="00F45E69"/>
    <w:rsid w:val="00F51B9E"/>
    <w:rsid w:val="00FC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9FBB1"/>
  <w15:chartTrackingRefBased/>
  <w15:docId w15:val="{4B287E8B-8B4D-4F02-895C-4A9B41E1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A17"/>
  </w:style>
  <w:style w:type="paragraph" w:styleId="Heading1">
    <w:name w:val="heading 1"/>
    <w:basedOn w:val="Normal"/>
    <w:next w:val="Normal"/>
    <w:link w:val="Heading1Char"/>
    <w:uiPriority w:val="9"/>
    <w:qFormat/>
    <w:rsid w:val="00505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A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A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A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A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A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A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A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A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A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A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A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A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A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A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A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A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A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A17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505A17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05A17"/>
    <w:rPr>
      <w:b/>
      <w:bCs/>
    </w:rPr>
  </w:style>
  <w:style w:type="table" w:styleId="TableGrid">
    <w:name w:val="Table Grid"/>
    <w:basedOn w:val="TableNormal"/>
    <w:uiPriority w:val="39"/>
    <w:rsid w:val="00505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63</cp:revision>
  <dcterms:created xsi:type="dcterms:W3CDTF">2026-02-06T10:27:00Z</dcterms:created>
  <dcterms:modified xsi:type="dcterms:W3CDTF">2026-04-17T11:16:00Z</dcterms:modified>
</cp:coreProperties>
</file>